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-426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KENDRIYA VIDYALAYA SANGATHAN CHANDIGARH REGION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PRE-BOARD -II EXAMINATION - 2024-25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0" w:lineRule="auto"/>
        <w:ind w:left="-42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XII </w:t>
        <w:tab/>
        <w:tab/>
        <w:tab/>
        <w:tab/>
        <w:tab/>
        <w:tab/>
        <w:tab/>
        <w:tab/>
        <w:tab/>
        <w:t xml:space="preserve">                  Max Marks:70</w:t>
      </w:r>
    </w:p>
    <w:p w:rsidR="00000000" w:rsidDel="00000000" w:rsidP="00000000" w:rsidRDefault="00000000" w:rsidRPr="00000000" w14:paraId="00000005">
      <w:pPr>
        <w:spacing w:after="0" w:lineRule="auto"/>
        <w:ind w:left="-42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COMPUTER SCIENCE (083)</w:t>
        <w:tab/>
        <w:tab/>
        <w:tab/>
        <w:tab/>
        <w:tab/>
        <w:t xml:space="preserve">                  Time: 03:00 Hrs</w:t>
      </w:r>
    </w:p>
    <w:p w:rsidR="00000000" w:rsidDel="00000000" w:rsidP="00000000" w:rsidRDefault="00000000" w:rsidRPr="00000000" w14:paraId="00000006">
      <w:pPr>
        <w:spacing w:after="0" w:lineRule="auto"/>
        <w:ind w:left="-42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Instructions: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question paper contains 37 questions.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are compulsory. However, internal choices have been provided in some questions. Attempt only one of the choices in such questions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paper is divided into 5 Sections- A, B, C, D and 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A consists of 21 questions (1 to 21). Each question carries 1 Mark.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 consists of 7 questions (22 to 28). Each question carries 2 Marks.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C consists of 3 questions (29 to 31). Each question carries 3 Marks.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D consists of 4 questions (32 to 35). Each question carries 4 Marks.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E consists of 2 questions (36 to 37). Each question carries 5 Marks.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programming questions are to be answered using Python Language only.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case of MCQ, text of the correct answer should also be written.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01" w:tblpY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9072"/>
        <w:gridCol w:w="850"/>
        <w:tblGridChange w:id="0">
          <w:tblGrid>
            <w:gridCol w:w="534"/>
            <w:gridCol w:w="9072"/>
            <w:gridCol w:w="850"/>
          </w:tblGrid>
        </w:tblGridChange>
      </w:tblGrid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Q.no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marks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True or False :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“In Python, tuple is a mutable data type”.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 the correct output of the code :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 = "text#next"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print(S.strip("t"))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(A) ext#nex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ex#nex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text#nex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ext#next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will be the output :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print(16*5/4*2/5-8)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-3.33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6.0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 the correct output of the code :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S="Amrit Mahotsav @ 75"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A=S.split(" ",2)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print(A)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(a) ('Amrit', 'Mahotsav', '@', '75')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['Amrit', 'Mahotsav', '@ 75']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('Amrit', 'Mahotsav', '@ 75')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(d) ['Amrit', 'Mahotsav', '@', '75']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Find the output: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A=”MISSISSIPPI”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print(A[:4]+’#’+A[-5:-1])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MISSI#SIPPI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MISS#SIPPI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MISS#IPPIS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MISSI#PPIS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will be the output of the following code ?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Tuple1=(10,)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Tuple2=Tuple1*2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print(Tuple2)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20 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(20,)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(10,10) 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Error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will be output of the following code: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d1={1:2,3:4,5:6}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d2=d1.get(3)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print(d2)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                   b)3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  5                    d) 6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 the output of the code: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= “Bring it on”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 = s.split()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s_new = “#”.join([l[0].lower(), l[1], l[2].title()])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print(s_new)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bring#it#ON             b) bring#it#on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Bring#it#On               d) bring#it#On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 table which has one Primary key and two candidate keys. How many Alternate keys will this table have?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1 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2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(C) 3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(D) 4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of the following modes in Python creates a new file, if file does not exist and overwrites the content, if the file exists ?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(a) r+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r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w 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a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whether the following statement is True or False: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While handling exceptions in python name of the exception has to be compulsorily added with except clause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will be the output of the following code? 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= 10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 add():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global c 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c = c + 5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print(c,end='#') 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add() 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c=12 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print(c,end='%') 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15%12# 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15%12# 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15#12% 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12%15#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 is used in pattern matching with ( % , _) in where clause to put condition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53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Fill in the blank : _________ statement of SQL is used to insert new records in a table.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ALTER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UPDATE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INSERT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CREATE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which datatype the value stored is  not padded with spaces to fit the specified length, instead  it only take up the space they need to store the data. 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(A) DATE 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VARCHAR 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FLOAT 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CHAR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aggregate function will return cardinality of the table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sum()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count()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count(*)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max()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protocol is a set of rules for transmitting data over the internet, and is the basis for the World Wide Web: 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ftp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smtp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Ethernet card is also known as :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LIC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NIC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MIC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OIC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Fill in the blank : In _________ switching, before a communication starts, a dedicated path is identified between the sender and the receiver.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Packet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Graph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Circuit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Plot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Q20 and Q21 are Assertion(A) and Reason(R) based questions. Mark the correct choice as: 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(A)Both A and R are true and R is the correct explanation for A 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(B)Both A and R are true and R is not the correct explanation for A 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(C)A is True but R is False 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(D)A is False but R is True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Assertion (A): CSV module allows to write a single record into each row in CSV file using writerow() function.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Reason (R): The writerow() function creates header row in csv file by default.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Assertion (A): A SELECT command in SQL can have both WHERE and HAVING clauses. Reasoning (R): WHERE and HAVING clauses are used to check conditions, therefore, these can be used interchangeably.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B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6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is list is different from tuple in python?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99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which data type partition function covert the string.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Give two examples of each of the following: 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(I)logical  operators (II) Relational operators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Consider the following list L1 and write Python statement for the following questions: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L1=[‘english’,’physics’,’chemistry’,’cs’,’biology’]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  (A) To insert subject “maths” as last element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or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To display the list in reverse alphabetical order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(ii) (A) To remove the first element of list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Or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To Find the index position of  element ‘cs’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possible outcome will be produced when the following code is executed?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 random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value=random.randint(0,3)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fruit=["APPLE","ORANGE","MANGO","GRAPE"]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i in range(value):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print(fruit[i],end='##')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a) APPLE##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b) APPLE##ORANGE##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c) APPLE## ORANGE##GRAPE##</w:t>
            </w:r>
          </w:p>
          <w:p w:rsidR="00000000" w:rsidDel="00000000" w:rsidP="00000000" w:rsidRDefault="00000000" w:rsidRPr="00000000" w14:paraId="000000D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d) ORANGE##MANGO##APPLE##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Rewrite the following code in Python after removing all syntax error(s) and underline each correction done in the code .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define fun1():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30 = num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for k  range(0,num):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if k%4=0 :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print(k*4)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else: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print(k+3)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  A) What constraint should be applied on a table column so that duplicate values are not allowed in that column, but NULL is allowed.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What constraint should be applied on a table column so that NULL is not allowed in that column, but duplicate values are allowed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(II) A) Write an SQL command to remove the Primary Key constraint from a table, named MOBILE. M_ID is the primary key of the table. 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B) Write an SQL command to make the column M_ID the Primary Key of an already existing table, named MOBILE.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Expand the following :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SMTP b) VoIP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Give one disadvantage of Star topology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What is a web browser ?</w:t>
            </w:r>
          </w:p>
          <w:p w:rsidR="00000000" w:rsidDel="00000000" w:rsidP="00000000" w:rsidRDefault="00000000" w:rsidRPr="00000000" w14:paraId="000000E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Define the term Telnet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C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a function in Python to count the number of lines in a text fie ‘EXAM.txt’ which start with an alphabet ‘T’ .</w:t>
            </w:r>
          </w:p>
          <w:p w:rsidR="00000000" w:rsidDel="00000000" w:rsidP="00000000" w:rsidRDefault="00000000" w:rsidRPr="00000000" w14:paraId="000000F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F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a function in Python that count the number of “can” words present in a text file “DETAILS.txt”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Thushar received a message(string) that has upper case and lower-case alphabet. He want to extract all the upper case letters separately .Help him to do his task by performing the following user defined function in Python: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Push the upper case alphabets from the string into a STACK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Pop and display the content of the stack.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example: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the message is “All the Best for your Pre-board Examination”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output should be : E P B A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Consider a list named Nums which contains random integers. Write the following user defined functions in Python and perform the specified operations on a stack named BigNums.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 PushBig () : It checks every number from the list Nums and pushes all such numbers which have 5 or more digits into the stack, BigNums.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(ii) PopBig () : It pops the numbers from the stack, BigNums and displays them. The function should also display "Stack Empty" when there are no more numbers left in the stack.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example: If the list Nums contains the following data :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Nums = [213,10025, 167, 254923, 14, 1297653, 31498, 386 ,92765]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Then on execution of PushBig () , the stack BigNums should store :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[10025, 254923, 1297653, 31498, 92765]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 on execution of PopBig () , the following output should be displayed :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92765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31498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1297653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254923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10025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Stack Empty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Predict the output of the Python code given below:</w:t>
            </w:r>
          </w:p>
          <w:p w:rsidR="00000000" w:rsidDel="00000000" w:rsidP="00000000" w:rsidRDefault="00000000" w:rsidRPr="00000000" w14:paraId="000001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 calculate(str):</w:t>
            </w:r>
          </w:p>
          <w:p w:rsidR="00000000" w:rsidDel="00000000" w:rsidP="00000000" w:rsidRDefault="00000000" w:rsidRPr="00000000" w14:paraId="000001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text=''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x=range(len(str)-1)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for i in x: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if str[i].isupper():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text+=str[i]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elif str[i].islower():</w:t>
            </w:r>
          </w:p>
          <w:p w:rsidR="00000000" w:rsidDel="00000000" w:rsidP="00000000" w:rsidRDefault="00000000" w:rsidRPr="00000000" w14:paraId="000001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text+=str[i+1]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else:</w:t>
            </w:r>
          </w:p>
          <w:p w:rsidR="00000000" w:rsidDel="00000000" w:rsidP="00000000" w:rsidRDefault="00000000" w:rsidRPr="00000000" w14:paraId="000001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text+='@'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return text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start='Pre-board Exam'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final=calculate(start)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print(final)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OR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Predict the output of the following code : </w:t>
            </w:r>
          </w:p>
          <w:p w:rsidR="00000000" w:rsidDel="00000000" w:rsidP="00000000" w:rsidRDefault="00000000" w:rsidRPr="00000000" w14:paraId="000001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 Total (Num=10):</w:t>
            </w:r>
          </w:p>
          <w:p w:rsidR="00000000" w:rsidDel="00000000" w:rsidP="00000000" w:rsidRDefault="00000000" w:rsidRPr="00000000" w14:paraId="000001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Sum=0 </w:t>
            </w:r>
          </w:p>
          <w:p w:rsidR="00000000" w:rsidDel="00000000" w:rsidP="00000000" w:rsidRDefault="00000000" w:rsidRPr="00000000" w14:paraId="000001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for C in range(1,Num+1): 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if C%2!=0: 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continue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Sum+=C </w:t>
            </w:r>
          </w:p>
          <w:p w:rsidR="00000000" w:rsidDel="00000000" w:rsidP="00000000" w:rsidRDefault="00000000" w:rsidRPr="00000000" w14:paraId="000001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return Sum</w:t>
            </w:r>
          </w:p>
          <w:p w:rsidR="00000000" w:rsidDel="00000000" w:rsidP="00000000" w:rsidRDefault="00000000" w:rsidRPr="00000000" w14:paraId="000001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print(Total(4),end="$") 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print(Total(),end="@")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76" w:lineRule="auto"/>
              <w:ind w:left="-360" w:firstLine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D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76" w:lineRule="auto"/>
              <w:ind w:left="-360" w:firstLine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4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76" w:lineRule="auto"/>
              <w:ind w:left="-360" w:firstLine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Consider the table BOOK as given below</w:t>
            </w:r>
          </w:p>
          <w:p w:rsidR="00000000" w:rsidDel="00000000" w:rsidP="00000000" w:rsidRDefault="00000000" w:rsidRPr="00000000" w14:paraId="00000134">
            <w:pPr>
              <w:spacing w:line="276" w:lineRule="auto"/>
              <w:ind w:left="-360" w:firstLine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821.999999999999" w:type="dxa"/>
              <w:jc w:val="left"/>
              <w:tblInd w:w="2.0" w:type="dxa"/>
              <w:tblLayout w:type="fixed"/>
              <w:tblLook w:val="0400"/>
            </w:tblPr>
            <w:tblGrid>
              <w:gridCol w:w="1071"/>
              <w:gridCol w:w="1502"/>
              <w:gridCol w:w="1852"/>
              <w:gridCol w:w="1367"/>
              <w:gridCol w:w="833"/>
              <w:gridCol w:w="1197"/>
              <w:tblGridChange w:id="0">
                <w:tblGrid>
                  <w:gridCol w:w="1071"/>
                  <w:gridCol w:w="1502"/>
                  <w:gridCol w:w="1852"/>
                  <w:gridCol w:w="1367"/>
                  <w:gridCol w:w="833"/>
                  <w:gridCol w:w="1197"/>
                </w:tblGrid>
              </w:tblGridChange>
            </w:tblGrid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5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Book_id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6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Book_name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7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Author_name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8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Publisher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9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Price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A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Quantity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B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C0001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C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Fast Cook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D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Lata Kapoor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E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EPB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F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355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0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5 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1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F0001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2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The Tears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3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William Hopkins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4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First Publ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5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650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6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7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T0001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8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My First c++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9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Brain &amp; Brooke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A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EPB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B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350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C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D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T0002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E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C++ Brain works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F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A.W. Rossaine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0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TDH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1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350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2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3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F0002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4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Thunderbolts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5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Anna Roberts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6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First Publ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7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750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8">
                  <w:pPr>
                    <w:spacing w:after="0" w:line="276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50 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table contains many more records than shown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 the following queries: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show book name, Author name and price of books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“First Publ”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Publisher 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list the names of those books whose name starts with F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Display the names and price from books in ascending order of their prices. 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increase the price of all books of EPB publishers by 50.</w:t>
            </w:r>
          </w:p>
          <w:p w:rsidR="00000000" w:rsidDel="00000000" w:rsidP="00000000" w:rsidRDefault="00000000" w:rsidRPr="00000000" w14:paraId="000001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OR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Write the output: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 Publisher, sum(quantity) as total_quantity from book group by Publisher;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 Book_name, Author Name  from book where author like '%Kapoor%';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 * from book where price between 500 and 1000;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 count(*) from book;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76" w:lineRule="auto"/>
              <w:ind w:left="-360" w:firstLine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before="1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csv file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record.csv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" contains the data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Each record consists of a list with field elements as empid, name and sal to store employee id, employee name and employee salary respectively. </w:t>
            </w:r>
          </w:p>
          <w:p w:rsidR="00000000" w:rsidDel="00000000" w:rsidP="00000000" w:rsidRDefault="00000000" w:rsidRPr="00000000" w14:paraId="00000168">
            <w:pPr>
              <w:spacing w:before="1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before="1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Write user defined functions s in Python that defines  the following: </w:t>
            </w:r>
          </w:p>
          <w:p w:rsidR="00000000" w:rsidDel="00000000" w:rsidP="00000000" w:rsidRDefault="00000000" w:rsidRPr="00000000" w14:paraId="0000016A">
            <w:pPr>
              <w:spacing w:before="1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(i) ADD() – To accept and add data of an employee to a CSV file ‘record.csv’. </w:t>
            </w:r>
          </w:p>
          <w:p w:rsidR="00000000" w:rsidDel="00000000" w:rsidP="00000000" w:rsidRDefault="00000000" w:rsidRPr="00000000" w14:paraId="0000016B">
            <w:pPr>
              <w:spacing w:before="1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(ii) COUNTR() – To count the number of records present in the CSV file named ‘record.csv’ whose salary is more than 100000.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before="1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Aman has been entrusted with the management of some Institution’s Database. He needs to access some information from FACULTY and COURSES tables for a survey analysis. Help him extract the following information by writing the desired SQL queries as mentioned below.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Posting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-23494</wp:posOffset>
                  </wp:positionH>
                  <wp:positionV relativeFrom="paragraph">
                    <wp:posOffset>55880</wp:posOffset>
                  </wp:positionV>
                  <wp:extent cx="5191125" cy="254317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25" cy="2543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4857750" cy="12573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16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42" w:hanging="7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list the names and age of female teachers who are in Mathematics department.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42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display the name teachers who are posted in Agra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42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display the max(date_to_join), min(date_to_join) of teachers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83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(A) To display name, bonus, department for each teacher where bonus is 10% of salary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8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283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display the Cartesian Product of these two tables.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401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Arushi has created a table named student in MYSQL database, School:</w:t>
            </w:r>
          </w:p>
          <w:p w:rsidR="00000000" w:rsidDel="00000000" w:rsidP="00000000" w:rsidRDefault="00000000" w:rsidRPr="00000000" w14:paraId="0000017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•rno(Roll number )- integer </w:t>
            </w:r>
          </w:p>
          <w:p w:rsidR="00000000" w:rsidDel="00000000" w:rsidP="00000000" w:rsidRDefault="00000000" w:rsidRPr="00000000" w14:paraId="0000017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name(Name) - string </w:t>
            </w:r>
          </w:p>
          <w:p w:rsidR="00000000" w:rsidDel="00000000" w:rsidP="00000000" w:rsidRDefault="00000000" w:rsidRPr="00000000" w14:paraId="0000017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clas (Clas) – string </w:t>
            </w:r>
          </w:p>
          <w:p w:rsidR="00000000" w:rsidDel="00000000" w:rsidP="00000000" w:rsidRDefault="00000000" w:rsidRPr="00000000" w14:paraId="0000018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marks – float </w:t>
            </w:r>
          </w:p>
          <w:p w:rsidR="00000000" w:rsidDel="00000000" w:rsidP="00000000" w:rsidRDefault="00000000" w:rsidRPr="00000000" w14:paraId="000001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 the following to establish connectivity between Python and MySQL: • Username - root • Password - 12345 • Host - localhost </w:t>
            </w:r>
          </w:p>
          <w:p w:rsidR="00000000" w:rsidDel="00000000" w:rsidP="00000000" w:rsidRDefault="00000000" w:rsidRPr="00000000" w14:paraId="000001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Arushi, now wants to add record of student by taking data from user. Help arushi to write the program in Python.</w:t>
            </w:r>
          </w:p>
          <w:p w:rsidR="00000000" w:rsidDel="00000000" w:rsidP="00000000" w:rsidRDefault="00000000" w:rsidRPr="00000000" w14:paraId="0000018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Also write code to display the total number of records present in the table.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E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binary file “STUDENT.DAT” has structure [admission_number, Name, Percentage]. </w:t>
            </w:r>
          </w:p>
          <w:p w:rsidR="00000000" w:rsidDel="00000000" w:rsidP="00000000" w:rsidRDefault="00000000" w:rsidRPr="00000000" w14:paraId="000001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 Write a function to input the data of a candidate and append it in a binary file.</w:t>
            </w:r>
          </w:p>
          <w:p w:rsidR="00000000" w:rsidDel="00000000" w:rsidP="00000000" w:rsidRDefault="00000000" w:rsidRPr="00000000" w14:paraId="0000018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(ii) ) Write a function to increase the percentage of student  to 95%  whose  admission number is input by the user.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Oxford college, in Delhi is starting up the network between its different wings. There are four Buildings named as SENIOR, JUNIOR, ADMIN and HOSTEL as shown below: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214629</wp:posOffset>
                  </wp:positionV>
                  <wp:extent cx="4667885" cy="3257550"/>
                  <wp:effectExtent b="0" l="0" r="0" t="0"/>
                  <wp:wrapSquare wrapText="bothSides" distB="0" distT="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885" cy="3257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 the cable layout of connections between the buildings.</w:t>
            </w:r>
          </w:p>
          <w:p w:rsidR="00000000" w:rsidDel="00000000" w:rsidP="00000000" w:rsidRDefault="00000000" w:rsidRPr="00000000" w14:paraId="000001A2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ii) Suggest the most suitable place (i.e., building) to house the server of this college, provide a suitable reason. </w:t>
            </w:r>
          </w:p>
          <w:p w:rsidR="00000000" w:rsidDel="00000000" w:rsidP="00000000" w:rsidRDefault="00000000" w:rsidRPr="00000000" w14:paraId="000001A3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iii) Is there a requirement of a repeater in the given cable layout? Why/ Why not?</w:t>
            </w:r>
          </w:p>
          <w:p w:rsidR="00000000" w:rsidDel="00000000" w:rsidP="00000000" w:rsidRDefault="00000000" w:rsidRPr="00000000" w14:paraId="000001A4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iv) Suggest the placement of hub/switch with justification. </w:t>
            </w:r>
          </w:p>
          <w:p w:rsidR="00000000" w:rsidDel="00000000" w:rsidP="00000000" w:rsidRDefault="00000000" w:rsidRPr="00000000" w14:paraId="000001A5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v) The organisation also has inquiry office in another city about 50-60 km away in hilly region. Suggest the suitable transmission media to interconnect to college and inquiry office out of the following: a. Fibre optic cable b. Microwave c. Radio wave</w:t>
            </w:r>
          </w:p>
          <w:p w:rsidR="00000000" w:rsidDel="00000000" w:rsidP="00000000" w:rsidRDefault="00000000" w:rsidRPr="00000000" w14:paraId="000001A6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A7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would be your recommendation for enabling live visual communication between the Admin Office at the Delhi campus and the Mumbai Branch Office from the following options: </w:t>
            </w:r>
          </w:p>
          <w:p w:rsidR="00000000" w:rsidDel="00000000" w:rsidP="00000000" w:rsidRDefault="00000000" w:rsidRPr="00000000" w14:paraId="000001A8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Video Conferencing </w:t>
            </w:r>
          </w:p>
          <w:p w:rsidR="00000000" w:rsidDel="00000000" w:rsidP="00000000" w:rsidRDefault="00000000" w:rsidRPr="00000000" w14:paraId="000001A9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Email </w:t>
            </w:r>
          </w:p>
          <w:p w:rsidR="00000000" w:rsidDel="00000000" w:rsidP="00000000" w:rsidRDefault="00000000" w:rsidRPr="00000000" w14:paraId="000001AA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Telephony</w:t>
            </w:r>
          </w:p>
          <w:p w:rsidR="00000000" w:rsidDel="00000000" w:rsidP="00000000" w:rsidRDefault="00000000" w:rsidRPr="00000000" w14:paraId="000001AB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d) Instant Messaging</w:t>
            </w:r>
          </w:p>
          <w:p w:rsidR="00000000" w:rsidDel="00000000" w:rsidP="00000000" w:rsidRDefault="00000000" w:rsidRPr="00000000" w14:paraId="000001A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A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09" w:top="567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360" w:hanging="360"/>
      </w:pPr>
      <w:rPr>
        <w:rFonts w:ascii="Arial" w:cs="Arial" w:eastAsia="Arial" w:hAnsi="Arial"/>
        <w:color w:val="001d35"/>
        <w:sz w:val="27"/>
        <w:szCs w:val="27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9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9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(%1)"/>
      <w:lvlJc w:val="left"/>
      <w:pPr>
        <w:ind w:left="72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72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972" w:hanging="360"/>
      </w:pPr>
      <w:rPr/>
    </w:lvl>
    <w:lvl w:ilvl="2">
      <w:start w:val="1"/>
      <w:numFmt w:val="lowerRoman"/>
      <w:lvlText w:val="%3."/>
      <w:lvlJc w:val="right"/>
      <w:pPr>
        <w:ind w:left="1692" w:hanging="180"/>
      </w:pPr>
      <w:rPr/>
    </w:lvl>
    <w:lvl w:ilvl="3">
      <w:start w:val="1"/>
      <w:numFmt w:val="decimal"/>
      <w:lvlText w:val="%4."/>
      <w:lvlJc w:val="left"/>
      <w:pPr>
        <w:ind w:left="2412" w:hanging="360"/>
      </w:pPr>
      <w:rPr/>
    </w:lvl>
    <w:lvl w:ilvl="4">
      <w:start w:val="1"/>
      <w:numFmt w:val="lowerLetter"/>
      <w:lvlText w:val="%5."/>
      <w:lvlJc w:val="left"/>
      <w:pPr>
        <w:ind w:left="3132" w:hanging="360"/>
      </w:pPr>
      <w:rPr/>
    </w:lvl>
    <w:lvl w:ilvl="5">
      <w:start w:val="1"/>
      <w:numFmt w:val="lowerRoman"/>
      <w:lvlText w:val="%6."/>
      <w:lvlJc w:val="right"/>
      <w:pPr>
        <w:ind w:left="3852" w:hanging="180"/>
      </w:pPr>
      <w:rPr/>
    </w:lvl>
    <w:lvl w:ilvl="6">
      <w:start w:val="1"/>
      <w:numFmt w:val="decimal"/>
      <w:lvlText w:val="%7."/>
      <w:lvlJc w:val="left"/>
      <w:pPr>
        <w:ind w:left="4572" w:hanging="360"/>
      </w:pPr>
      <w:rPr/>
    </w:lvl>
    <w:lvl w:ilvl="7">
      <w:start w:val="1"/>
      <w:numFmt w:val="lowerLetter"/>
      <w:lvlText w:val="%8."/>
      <w:lvlJc w:val="left"/>
      <w:pPr>
        <w:ind w:left="5292" w:hanging="360"/>
      </w:pPr>
      <w:rPr/>
    </w:lvl>
    <w:lvl w:ilvl="8">
      <w:start w:val="1"/>
      <w:numFmt w:val="lowerRoman"/>
      <w:lvlText w:val="%9."/>
      <w:lvlJc w:val="right"/>
      <w:pPr>
        <w:ind w:left="6012" w:hanging="180"/>
      </w:pPr>
      <w:rPr/>
    </w:lvl>
  </w:abstractNum>
  <w:abstractNum w:abstractNumId="9">
    <w:lvl w:ilvl="0">
      <w:start w:val="2"/>
      <w:numFmt w:val="upperLetter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Letter"/>
      <w:lvlText w:val="(%1)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(%1)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Letter"/>
      <w:lvlText w:val="(%1)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